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3A" w:rsidRDefault="008022D2">
      <w:r>
        <w:t xml:space="preserve"> </w:t>
      </w:r>
      <w:r w:rsidR="007D773A">
        <w:t xml:space="preserve">Happy Valley Parents Club </w:t>
      </w:r>
    </w:p>
    <w:p w:rsidR="007D773A" w:rsidRDefault="007D773A">
      <w:r>
        <w:t>June  2014</w:t>
      </w:r>
    </w:p>
    <w:p w:rsidR="007D773A" w:rsidRDefault="007D773A"/>
    <w:p w:rsidR="007D773A" w:rsidRDefault="007D773A">
      <w:r>
        <w:rPr>
          <w:u w:val="single"/>
        </w:rPr>
        <w:t>Attendance</w:t>
      </w:r>
    </w:p>
    <w:p w:rsidR="00DA3135" w:rsidRDefault="00DA3135">
      <w:pPr>
        <w:sectPr w:rsidR="00DA3135">
          <w:pgSz w:w="12240" w:h="15840"/>
          <w:pgMar w:top="1080" w:right="1080" w:bottom="1080" w:left="720" w:gutter="0"/>
        </w:sectPr>
      </w:pPr>
    </w:p>
    <w:p w:rsidR="007D773A" w:rsidRDefault="007D773A">
      <w:r>
        <w:t>Jennifer Kuechle</w:t>
      </w:r>
    </w:p>
    <w:p w:rsidR="007D773A" w:rsidRDefault="007D773A">
      <w:r>
        <w:t>Shaena Strubing</w:t>
      </w:r>
    </w:p>
    <w:p w:rsidR="007D773A" w:rsidRDefault="007D773A">
      <w:r>
        <w:t>George Purnell</w:t>
      </w:r>
    </w:p>
    <w:p w:rsidR="007D773A" w:rsidRDefault="007D773A">
      <w:r>
        <w:t>Michelle McKinny</w:t>
      </w:r>
    </w:p>
    <w:p w:rsidR="007D773A" w:rsidRDefault="007D773A">
      <w:r>
        <w:t>Deb Finfer</w:t>
      </w:r>
    </w:p>
    <w:p w:rsidR="007D773A" w:rsidRDefault="007D773A">
      <w:r>
        <w:t>Steve Seffinger</w:t>
      </w:r>
    </w:p>
    <w:p w:rsidR="007D773A" w:rsidRDefault="007D773A">
      <w:r>
        <w:t>Jen White</w:t>
      </w:r>
    </w:p>
    <w:p w:rsidR="007D773A" w:rsidRDefault="007D773A">
      <w:r>
        <w:t>Everett Meisser</w:t>
      </w:r>
    </w:p>
    <w:p w:rsidR="007D773A" w:rsidRDefault="009A1B6A">
      <w:r>
        <w:t>Deborah McArthur</w:t>
      </w:r>
    </w:p>
    <w:p w:rsidR="007D773A" w:rsidRDefault="007D773A">
      <w:r>
        <w:t>Alison Pepper</w:t>
      </w:r>
    </w:p>
    <w:p w:rsidR="007D773A" w:rsidRDefault="007D773A">
      <w:r>
        <w:t>Annette Olson</w:t>
      </w:r>
    </w:p>
    <w:p w:rsidR="007D773A" w:rsidRDefault="007D773A">
      <w:r>
        <w:t>Nicole Lostrie</w:t>
      </w:r>
    </w:p>
    <w:p w:rsidR="00DA3135" w:rsidRDefault="00DA3135">
      <w:pPr>
        <w:sectPr w:rsidR="00DA3135">
          <w:type w:val="continuous"/>
          <w:pgSz w:w="12240" w:h="15840"/>
          <w:pgMar w:top="1080" w:right="1080" w:bottom="1080" w:left="720" w:gutter="0"/>
          <w:cols w:num="3"/>
        </w:sectPr>
      </w:pPr>
    </w:p>
    <w:p w:rsidR="007D773A" w:rsidRDefault="007D773A"/>
    <w:p w:rsidR="007D773A" w:rsidRDefault="007D773A">
      <w:r>
        <w:t>Call to order  7:03 PM</w:t>
      </w:r>
    </w:p>
    <w:p w:rsidR="007D773A" w:rsidRDefault="007D773A"/>
    <w:p w:rsidR="007D773A" w:rsidRPr="00F32443" w:rsidRDefault="007D773A" w:rsidP="007D773A">
      <w:pPr>
        <w:pStyle w:val="ListParagraph"/>
        <w:numPr>
          <w:ilvl w:val="0"/>
          <w:numId w:val="2"/>
        </w:numPr>
      </w:pPr>
      <w:r w:rsidRPr="00F32443">
        <w:t>Approve May Minutes -- Approved</w:t>
      </w:r>
    </w:p>
    <w:p w:rsidR="007D773A" w:rsidRPr="00F32443" w:rsidRDefault="007D773A" w:rsidP="007D773A">
      <w:pPr>
        <w:pStyle w:val="ListParagraph"/>
        <w:numPr>
          <w:ilvl w:val="0"/>
          <w:numId w:val="2"/>
        </w:numPr>
      </w:pPr>
      <w:r w:rsidRPr="00F32443">
        <w:t>Bi-laws tabled until 9/14</w:t>
      </w:r>
      <w:r w:rsidR="00DA3135" w:rsidRPr="00F32443">
        <w:t>.</w:t>
      </w:r>
    </w:p>
    <w:p w:rsidR="007D773A" w:rsidRDefault="007D773A" w:rsidP="007D773A">
      <w:pPr>
        <w:pStyle w:val="ListParagraph"/>
        <w:numPr>
          <w:ilvl w:val="0"/>
          <w:numId w:val="2"/>
        </w:numPr>
      </w:pPr>
      <w:r w:rsidRPr="00764287">
        <w:rPr>
          <w:b/>
        </w:rPr>
        <w:t>Website Update</w:t>
      </w:r>
      <w:r>
        <w:t xml:space="preserve">- Confirmed that Ben will </w:t>
      </w:r>
      <w:r w:rsidR="00A21D4F">
        <w:t>update.  Has not yet been moved. Weebly may not be secure enough. Deb to follow-up.</w:t>
      </w:r>
      <w:r w:rsidR="00A21D4F">
        <w:br/>
      </w:r>
    </w:p>
    <w:p w:rsidR="00A21D4F" w:rsidRDefault="00DA3135" w:rsidP="007D773A">
      <w:pPr>
        <w:pStyle w:val="ListParagraph"/>
        <w:numPr>
          <w:ilvl w:val="0"/>
          <w:numId w:val="2"/>
        </w:numPr>
      </w:pPr>
      <w:r w:rsidRPr="00DA3135">
        <w:rPr>
          <w:b/>
        </w:rPr>
        <w:t>Principal’s Report</w:t>
      </w:r>
      <w:r>
        <w:t xml:space="preserve">: </w:t>
      </w:r>
      <w:r w:rsidR="007D773A">
        <w:t>End of year activities</w:t>
      </w:r>
      <w:r w:rsidR="00A21D4F">
        <w:t xml:space="preserve"> – Michelle</w:t>
      </w:r>
      <w:r w:rsidR="00A21D4F">
        <w:br/>
        <w:t>Tomorrow: Kids Olympics</w:t>
      </w:r>
    </w:p>
    <w:p w:rsidR="007D773A" w:rsidRDefault="00A21D4F" w:rsidP="00A21D4F">
      <w:pPr>
        <w:pStyle w:val="ListParagraph"/>
      </w:pPr>
      <w:r>
        <w:t xml:space="preserve">Monday: Talent Show. Begins at 9 AM at stage. </w:t>
      </w:r>
      <w:r>
        <w:br/>
        <w:t xml:space="preserve">Wednesday is our sixth grade promotion. </w:t>
      </w:r>
      <w:r w:rsidR="00DA3135">
        <w:br/>
        <w:t>Thursday is  Field Day—For ice c</w:t>
      </w:r>
      <w:r>
        <w:t>ream</w:t>
      </w:r>
      <w:r w:rsidR="00DA3135">
        <w:t>, we need</w:t>
      </w:r>
      <w:r>
        <w:t xml:space="preserve"> three barrels</w:t>
      </w:r>
      <w:r w:rsidR="00DA3135">
        <w:t>.</w:t>
      </w:r>
      <w:r w:rsidR="00B809E7">
        <w:br/>
      </w:r>
      <w:r>
        <w:t xml:space="preserve">Sentinel was here doing a story on Distinguished School. </w:t>
      </w:r>
      <w:r>
        <w:br/>
        <w:t>Play went well last night.</w:t>
      </w:r>
      <w:r>
        <w:br/>
      </w:r>
    </w:p>
    <w:p w:rsidR="007D773A" w:rsidRDefault="007D773A" w:rsidP="00DA3135">
      <w:pPr>
        <w:pStyle w:val="ListParagraph"/>
        <w:numPr>
          <w:ilvl w:val="0"/>
          <w:numId w:val="2"/>
        </w:numPr>
      </w:pPr>
      <w:r w:rsidRPr="00DA3135">
        <w:rPr>
          <w:b/>
        </w:rPr>
        <w:t>Financial Update</w:t>
      </w:r>
      <w:r w:rsidR="00DA3135">
        <w:t>:</w:t>
      </w:r>
      <w:r w:rsidR="00B20E7F">
        <w:t xml:space="preserve"> (Handout – Attached)</w:t>
      </w:r>
      <w:r>
        <w:br/>
      </w:r>
      <w:r w:rsidR="00DA3135">
        <w:t>Jennifer White moved to approve, Deb seconded.</w:t>
      </w:r>
      <w:r w:rsidR="004E6343">
        <w:br/>
        <w:t xml:space="preserve">Arts Alive was short </w:t>
      </w:r>
      <w:r w:rsidR="00DA3135">
        <w:t xml:space="preserve">on funds </w:t>
      </w:r>
      <w:r w:rsidR="004E6343">
        <w:t>this year. N</w:t>
      </w:r>
      <w:r w:rsidR="00DA3135">
        <w:t>ext year, n</w:t>
      </w:r>
      <w:r w:rsidR="004E6343">
        <w:t>eed to ensure that this doesn’t occur as the reserve is diminishing.</w:t>
      </w:r>
      <w:r w:rsidR="00DA3135">
        <w:t xml:space="preserve"> They will need </w:t>
      </w:r>
      <w:r w:rsidR="0047030B">
        <w:t>to submit a budget.</w:t>
      </w:r>
      <w:r w:rsidR="00DA3135">
        <w:br/>
      </w:r>
    </w:p>
    <w:p w:rsidR="007D773A" w:rsidRDefault="007D773A" w:rsidP="007D773A">
      <w:pPr>
        <w:pStyle w:val="ListParagraph"/>
        <w:numPr>
          <w:ilvl w:val="0"/>
          <w:numId w:val="2"/>
        </w:numPr>
      </w:pPr>
      <w:r w:rsidRPr="00DA3135">
        <w:rPr>
          <w:b/>
        </w:rPr>
        <w:t>2014/15 Master Calendar</w:t>
      </w:r>
      <w:r w:rsidR="00DA3135">
        <w:t xml:space="preserve"> – Deb Finfer</w:t>
      </w:r>
      <w:r w:rsidR="00DA3135">
        <w:br/>
        <w:t>A subgroup will</w:t>
      </w:r>
      <w:r w:rsidR="00D1473A">
        <w:t xml:space="preserve"> meet </w:t>
      </w:r>
      <w:r w:rsidR="00DA3135">
        <w:t>to</w:t>
      </w:r>
      <w:r w:rsidR="00D1473A">
        <w:t xml:space="preserve"> make the calendar.</w:t>
      </w:r>
      <w:r w:rsidR="00D1473A">
        <w:br/>
      </w:r>
      <w:r w:rsidR="009935C4">
        <w:t xml:space="preserve">Agreed upon calendar will facilitate communication. Room parent participation in </w:t>
      </w:r>
      <w:r w:rsidR="00DA3135">
        <w:t xml:space="preserve">crucial in </w:t>
      </w:r>
      <w:r w:rsidR="009935C4">
        <w:t>planning/pushing calendar.</w:t>
      </w:r>
      <w:r w:rsidR="009935C4">
        <w:br/>
      </w:r>
    </w:p>
    <w:p w:rsidR="00B809E7" w:rsidRDefault="007D773A" w:rsidP="006974D3">
      <w:pPr>
        <w:pStyle w:val="ListParagraph"/>
        <w:numPr>
          <w:ilvl w:val="0"/>
          <w:numId w:val="2"/>
        </w:numPr>
      </w:pPr>
      <w:r w:rsidRPr="00B809E7">
        <w:rPr>
          <w:b/>
        </w:rPr>
        <w:t>2014/15 Fundraising</w:t>
      </w:r>
      <w:r>
        <w:t xml:space="preserve"> </w:t>
      </w:r>
      <w:r w:rsidR="00DA3135" w:rsidRPr="00B809E7">
        <w:rPr>
          <w:b/>
        </w:rPr>
        <w:t>Letter</w:t>
      </w:r>
      <w:r w:rsidR="00DA3135">
        <w:t xml:space="preserve"> review/approval.</w:t>
      </w:r>
      <w:r w:rsidR="009935C4">
        <w:br/>
        <w:t xml:space="preserve">Jen </w:t>
      </w:r>
      <w:r w:rsidR="00DA3135">
        <w:t xml:space="preserve">White: Wants to put out letter and a </w:t>
      </w:r>
      <w:r w:rsidR="009935C4">
        <w:t xml:space="preserve">book on </w:t>
      </w:r>
      <w:r w:rsidR="00DA3135">
        <w:t xml:space="preserve">the </w:t>
      </w:r>
      <w:r w:rsidR="009935C4">
        <w:t>Parent Club to everyone. Then</w:t>
      </w:r>
      <w:r w:rsidR="00DA3135">
        <w:t>, in future years,</w:t>
      </w:r>
      <w:r w:rsidR="009935C4">
        <w:t xml:space="preserve"> we’</w:t>
      </w:r>
      <w:r w:rsidR="00DA3135">
        <w:t>ll give the info just to kindergarteners</w:t>
      </w:r>
      <w:r w:rsidR="009935C4">
        <w:t xml:space="preserve">. </w:t>
      </w:r>
      <w:r w:rsidR="004908FD">
        <w:t xml:space="preserve">Michelle thinks the letter should be from everyone: Board, staff and Parents Club. </w:t>
      </w:r>
      <w:r w:rsidR="006974D3">
        <w:br/>
      </w:r>
      <w:r w:rsidR="006974D3">
        <w:br/>
        <w:t>Jen W. suggests</w:t>
      </w:r>
      <w:r w:rsidR="00F32443">
        <w:t xml:space="preserve"> that we calculate how much each student’s share is of the programs and ask for that amount.</w:t>
      </w:r>
      <w:r w:rsidR="006974D3">
        <w:t xml:space="preserve"> </w:t>
      </w:r>
      <w:r w:rsidR="00F32443">
        <w:t xml:space="preserve"> We should make it easy to pay/volunteer/or </w:t>
      </w:r>
      <w:r w:rsidR="00B809E7">
        <w:t xml:space="preserve">other up front to relieve </w:t>
      </w:r>
      <w:r w:rsidR="00F32443">
        <w:t xml:space="preserve">the </w:t>
      </w:r>
      <w:r w:rsidR="00B809E7">
        <w:t>stress of fundraising over the year.</w:t>
      </w:r>
      <w:r w:rsidR="006974D3">
        <w:br/>
      </w:r>
    </w:p>
    <w:p w:rsidR="00DA3135" w:rsidRDefault="006974D3" w:rsidP="00B809E7">
      <w:pPr>
        <w:pStyle w:val="ListParagraph"/>
      </w:pPr>
      <w:r>
        <w:t>George: Maybe we need</w:t>
      </w:r>
      <w:r w:rsidR="00B809E7">
        <w:t xml:space="preserve"> to shoot </w:t>
      </w:r>
      <w:r>
        <w:t>h</w:t>
      </w:r>
      <w:r w:rsidR="00DA3135">
        <w:t xml:space="preserve">igher than our goal, i.e. 75K. </w:t>
      </w:r>
      <w:r>
        <w:t>George points out</w:t>
      </w:r>
      <w:r w:rsidR="00DA3135">
        <w:t xml:space="preserve"> that</w:t>
      </w:r>
      <w:r>
        <w:t xml:space="preserve"> enrollment fluctuates. </w:t>
      </w:r>
      <w:r>
        <w:br/>
      </w:r>
    </w:p>
    <w:p w:rsidR="00592EF5" w:rsidRDefault="006974D3" w:rsidP="006974D3">
      <w:pPr>
        <w:pStyle w:val="ListParagraph"/>
      </w:pPr>
      <w:r>
        <w:t>Michelle: Emphasiz</w:t>
      </w:r>
      <w:r w:rsidR="00DA3135">
        <w:t>es</w:t>
      </w:r>
      <w:r>
        <w:t xml:space="preserve"> goal of val</w:t>
      </w:r>
      <w:r w:rsidR="00B809E7">
        <w:t xml:space="preserve">uing everyone’s contributions. </w:t>
      </w:r>
      <w:r>
        <w:br/>
      </w:r>
      <w:r>
        <w:br/>
        <w:t>Shaena: People start out strong a</w:t>
      </w:r>
      <w:r w:rsidR="0074698D">
        <w:t>nd then get burned out. At kinde</w:t>
      </w:r>
      <w:r w:rsidR="00F32443">
        <w:t>r round-up we need to get energize</w:t>
      </w:r>
      <w:r w:rsidR="006E7DA0">
        <w:t>d and</w:t>
      </w:r>
      <w:r w:rsidR="0074698D">
        <w:t xml:space="preserve"> organize</w:t>
      </w:r>
      <w:r w:rsidR="006E7DA0">
        <w:t>d,</w:t>
      </w:r>
      <w:r w:rsidR="00DA3135">
        <w:t xml:space="preserve"> and </w:t>
      </w:r>
      <w:r w:rsidR="00F32443">
        <w:t>have a clear message</w:t>
      </w:r>
      <w:r w:rsidR="00DA3135">
        <w:t>.</w:t>
      </w:r>
      <w:r w:rsidR="0074698D">
        <w:t xml:space="preserve"> </w:t>
      </w:r>
      <w:r w:rsidR="0074698D">
        <w:br/>
      </w:r>
      <w:r w:rsidR="0074698D">
        <w:br/>
        <w:t xml:space="preserve">Everett: </w:t>
      </w:r>
      <w:r w:rsidR="00592EF5">
        <w:t>Proponent of the Buddy system. A</w:t>
      </w:r>
      <w:r w:rsidR="0074698D">
        <w:t>t kinder round-up</w:t>
      </w:r>
      <w:r w:rsidR="00592EF5">
        <w:t>,</w:t>
      </w:r>
      <w:r w:rsidR="0074698D">
        <w:t xml:space="preserve"> kinder parents </w:t>
      </w:r>
      <w:r w:rsidR="00F904FC">
        <w:t xml:space="preserve">need </w:t>
      </w:r>
      <w:r w:rsidR="00592EF5">
        <w:t xml:space="preserve">coaching/education. Need to </w:t>
      </w:r>
      <w:r w:rsidR="005E6FC8">
        <w:t xml:space="preserve">get people to commit at the beginning of the year, </w:t>
      </w:r>
      <w:r w:rsidR="00592EF5">
        <w:t>and then</w:t>
      </w:r>
      <w:r w:rsidR="005E6FC8">
        <w:t xml:space="preserve"> keep </w:t>
      </w:r>
      <w:r w:rsidR="00592EF5">
        <w:t>them</w:t>
      </w:r>
      <w:r w:rsidR="005E6FC8">
        <w:t xml:space="preserve"> motivated. </w:t>
      </w:r>
      <w:r w:rsidR="00BE5B3C">
        <w:t xml:space="preserve">PC meetings are confusing. Get people signed up for two things they are </w:t>
      </w:r>
      <w:r w:rsidR="00592EF5">
        <w:t>passionate</w:t>
      </w:r>
      <w:r w:rsidR="00BE5B3C">
        <w:t xml:space="preserve"> a</w:t>
      </w:r>
      <w:r w:rsidR="00CB41C5">
        <w:t xml:space="preserve">bout. </w:t>
      </w:r>
      <w:r w:rsidR="00592EF5">
        <w:t>We n</w:t>
      </w:r>
      <w:r w:rsidR="00CB41C5">
        <w:t>eed to reach out</w:t>
      </w:r>
      <w:r w:rsidR="00BE5B3C">
        <w:t xml:space="preserve"> to people by calling them, following up on commitments. </w:t>
      </w:r>
      <w:r w:rsidR="00592EF5">
        <w:t>Parent Club representatives should sit down with small groups to explain it.</w:t>
      </w:r>
      <w:r w:rsidR="008E2D71">
        <w:br/>
      </w:r>
    </w:p>
    <w:p w:rsidR="00592EF5" w:rsidRDefault="008E2D71" w:rsidP="006974D3">
      <w:pPr>
        <w:pStyle w:val="ListParagraph"/>
      </w:pPr>
      <w:r>
        <w:t xml:space="preserve">Jen White: Got most people involved by being on the playground. </w:t>
      </w:r>
    </w:p>
    <w:p w:rsidR="00592EF5" w:rsidRDefault="00592EF5" w:rsidP="006974D3">
      <w:pPr>
        <w:pStyle w:val="ListParagraph"/>
      </w:pPr>
    </w:p>
    <w:p w:rsidR="004E59D7" w:rsidRDefault="00442467" w:rsidP="006974D3">
      <w:pPr>
        <w:pStyle w:val="ListParagraph"/>
      </w:pPr>
      <w:r>
        <w:t xml:space="preserve">Alison: You have to pay for </w:t>
      </w:r>
      <w:r w:rsidR="00B809E7">
        <w:t>pre-school</w:t>
      </w:r>
      <w:r>
        <w:t xml:space="preserve">, so when people come here, $576 feels like a deal. </w:t>
      </w:r>
      <w:r w:rsidR="00CB41C5">
        <w:t xml:space="preserve"> Events during the day are difficult for working families to attend. </w:t>
      </w:r>
    </w:p>
    <w:p w:rsidR="00B809E7" w:rsidRDefault="00B809E7" w:rsidP="006974D3">
      <w:pPr>
        <w:pStyle w:val="ListParagraph"/>
      </w:pPr>
    </w:p>
    <w:p w:rsidR="00B809E7" w:rsidRDefault="004E59D7" w:rsidP="006974D3">
      <w:pPr>
        <w:pStyle w:val="ListParagraph"/>
      </w:pPr>
      <w:r>
        <w:t xml:space="preserve">Shaena: What if we do </w:t>
      </w:r>
      <w:r w:rsidR="00B809E7">
        <w:t>Parent Club</w:t>
      </w:r>
      <w:r>
        <w:t xml:space="preserve"> every six weeks for two hours, </w:t>
      </w:r>
      <w:r w:rsidR="00B8532A">
        <w:t>with t</w:t>
      </w:r>
      <w:r w:rsidR="00B809E7">
        <w:t xml:space="preserve">he first hour being a social.   </w:t>
      </w:r>
      <w:r w:rsidR="00B8532A">
        <w:t xml:space="preserve">Michelle: What about having sub-meeting for events </w:t>
      </w:r>
      <w:r w:rsidR="00592EF5">
        <w:t>to</w:t>
      </w:r>
      <w:r w:rsidR="00B809E7">
        <w:t xml:space="preserve"> </w:t>
      </w:r>
      <w:r w:rsidR="00B8532A">
        <w:t>make them more social</w:t>
      </w:r>
      <w:r w:rsidR="00B809E7">
        <w:t>?</w:t>
      </w:r>
      <w:r w:rsidR="00B8532A">
        <w:br/>
      </w:r>
      <w:r w:rsidR="00B8532A">
        <w:br/>
        <w:t>Alison: On back to school night</w:t>
      </w:r>
      <w:r w:rsidR="00592EF5">
        <w:t>,</w:t>
      </w:r>
      <w:r w:rsidR="00B8532A">
        <w:t xml:space="preserve"> would it be possible to have a point person for each event we</w:t>
      </w:r>
      <w:r w:rsidR="00B809E7">
        <w:t xml:space="preserve"> do, and get people to sign-up.?</w:t>
      </w:r>
      <w:r w:rsidR="00F32443">
        <w:br/>
      </w:r>
      <w:r w:rsidR="00F32443">
        <w:br/>
        <w:t>Jennifer:</w:t>
      </w:r>
      <w:r w:rsidR="00D46196">
        <w:t xml:space="preserve"> What about </w:t>
      </w:r>
      <w:r w:rsidR="00F32443">
        <w:t xml:space="preserve">a </w:t>
      </w:r>
      <w:r w:rsidR="00D46196">
        <w:t>PC meet and greet at beginning of year at night so working parents</w:t>
      </w:r>
      <w:r w:rsidR="00592EF5">
        <w:t xml:space="preserve"> can attend?</w:t>
      </w:r>
      <w:r w:rsidR="00D46196">
        <w:t xml:space="preserve"> </w:t>
      </w:r>
      <w:r w:rsidR="00D46196">
        <w:br/>
      </w:r>
      <w:r w:rsidR="00D46196">
        <w:br/>
        <w:t xml:space="preserve">Alison: Back to school night felt late last year, so doing it earlier would be good to get sign-ups for BBQ.  Michelle: we try and do it </w:t>
      </w:r>
      <w:r w:rsidR="00F32443">
        <w:t xml:space="preserve">the </w:t>
      </w:r>
      <w:r w:rsidR="00D46196">
        <w:t>2</w:t>
      </w:r>
      <w:r w:rsidR="00D46196" w:rsidRPr="00D46196">
        <w:rPr>
          <w:vertAlign w:val="superscript"/>
        </w:rPr>
        <w:t>nd</w:t>
      </w:r>
      <w:r w:rsidR="00D46196">
        <w:t xml:space="preserve"> </w:t>
      </w:r>
      <w:r w:rsidR="00F32443">
        <w:t xml:space="preserve">or </w:t>
      </w:r>
      <w:r w:rsidR="00D46196">
        <w:t>3</w:t>
      </w:r>
      <w:r w:rsidR="00D46196" w:rsidRPr="00D46196">
        <w:rPr>
          <w:vertAlign w:val="superscript"/>
        </w:rPr>
        <w:t>rd</w:t>
      </w:r>
      <w:r w:rsidR="00D46196">
        <w:t xml:space="preserve"> week of September</w:t>
      </w:r>
      <w:r w:rsidR="00F32443">
        <w:t>.</w:t>
      </w:r>
      <w:r w:rsidR="00F32443">
        <w:br/>
      </w:r>
      <w:r w:rsidR="00F32443">
        <w:br/>
        <w:t>Everett:</w:t>
      </w:r>
      <w:r w:rsidR="00D46196">
        <w:t xml:space="preserve"> We should </w:t>
      </w:r>
      <w:r w:rsidR="00592EF5">
        <w:t>write</w:t>
      </w:r>
      <w:r w:rsidR="00D46196">
        <w:t xml:space="preserve"> thank you notes.  </w:t>
      </w:r>
      <w:r w:rsidR="00D46196">
        <w:br/>
      </w:r>
    </w:p>
    <w:p w:rsidR="004411C4" w:rsidRDefault="00F32443" w:rsidP="006974D3">
      <w:pPr>
        <w:pStyle w:val="ListParagraph"/>
      </w:pPr>
      <w:r>
        <w:t xml:space="preserve">Michelle: </w:t>
      </w:r>
      <w:r w:rsidR="00D46196">
        <w:t xml:space="preserve">We do a sign-up </w:t>
      </w:r>
      <w:r w:rsidR="006F08AB">
        <w:t xml:space="preserve">sheet at beginning of the year. Need to follow-up with folks who volunteers. </w:t>
      </w:r>
      <w:r w:rsidR="00B809E7">
        <w:t>Alison Pepper volunteered to follow-up with people who sign-up for volunteering.</w:t>
      </w:r>
      <w:r w:rsidR="004411C4">
        <w:br/>
      </w:r>
      <w:r w:rsidR="004411C4">
        <w:br/>
        <w:t>Jen White: Ask people if they are willing to do the same job next year.</w:t>
      </w:r>
    </w:p>
    <w:p w:rsidR="004411C4" w:rsidRDefault="004411C4" w:rsidP="006974D3">
      <w:pPr>
        <w:pStyle w:val="ListParagraph"/>
      </w:pPr>
    </w:p>
    <w:p w:rsidR="00A510F8" w:rsidRDefault="004411C4" w:rsidP="00592EF5">
      <w:pPr>
        <w:pStyle w:val="ListParagraph"/>
      </w:pPr>
      <w:r>
        <w:t xml:space="preserve">Jennifer: Email lists need to be coordinated. </w:t>
      </w:r>
      <w:r w:rsidR="00F32443">
        <w:t>How about a p</w:t>
      </w:r>
      <w:r w:rsidR="00A510F8">
        <w:t xml:space="preserve">arent social—potluck at the school. </w:t>
      </w:r>
      <w:r w:rsidR="00F32443">
        <w:t>Michelle points out that w</w:t>
      </w:r>
      <w:r w:rsidR="00A510F8">
        <w:t xml:space="preserve">e have </w:t>
      </w:r>
      <w:r w:rsidR="00A4439E">
        <w:t>the BBQ</w:t>
      </w:r>
      <w:r w:rsidR="00A510F8">
        <w:t>s</w:t>
      </w:r>
      <w:r w:rsidR="00A4439E">
        <w:t xml:space="preserve"> to use</w:t>
      </w:r>
      <w:r w:rsidR="00A510F8">
        <w:t>. Go</w:t>
      </w:r>
      <w:r w:rsidR="00A4439E">
        <w:t xml:space="preserve">al is to build community. </w:t>
      </w:r>
    </w:p>
    <w:p w:rsidR="00A510F8" w:rsidRDefault="00A510F8" w:rsidP="006974D3">
      <w:pPr>
        <w:pStyle w:val="ListParagraph"/>
      </w:pPr>
    </w:p>
    <w:p w:rsidR="007D773A" w:rsidRDefault="00B809E7" w:rsidP="00B809E7">
      <w:pPr>
        <w:ind w:firstLine="720"/>
      </w:pPr>
      <w:r>
        <w:t xml:space="preserve">Deb: Thinking about </w:t>
      </w:r>
      <w:r w:rsidR="00F32443">
        <w:t>getting rid of</w:t>
      </w:r>
      <w:r>
        <w:t xml:space="preserve"> Scholast</w:t>
      </w:r>
      <w:r w:rsidR="00F32443">
        <w:t>ic book sale in favor of a used book sale</w:t>
      </w:r>
      <w:r>
        <w:t>.</w:t>
      </w:r>
      <w:r w:rsidR="006974D3">
        <w:br/>
      </w:r>
    </w:p>
    <w:p w:rsidR="00A510F8" w:rsidRDefault="007D773A" w:rsidP="007D773A">
      <w:pPr>
        <w:pStyle w:val="ListParagraph"/>
        <w:numPr>
          <w:ilvl w:val="0"/>
          <w:numId w:val="2"/>
        </w:numPr>
      </w:pPr>
      <w:r w:rsidRPr="00DA3135">
        <w:rPr>
          <w:b/>
        </w:rPr>
        <w:t>Nominations/Vote PC Board</w:t>
      </w:r>
      <w:r w:rsidR="00A510F8">
        <w:br/>
        <w:t>Jennifer</w:t>
      </w:r>
      <w:r w:rsidR="00DA3135">
        <w:t xml:space="preserve"> K. nominates Everettt for Treasurer,</w:t>
      </w:r>
      <w:r w:rsidR="00A510F8">
        <w:t xml:space="preserve"> George </w:t>
      </w:r>
      <w:r w:rsidR="00DA3135">
        <w:t>seconds it. None opposed.</w:t>
      </w:r>
      <w:r w:rsidR="00A510F8">
        <w:br/>
        <w:t>Shaena nominates Deb Finfer and Jen White</w:t>
      </w:r>
      <w:r w:rsidR="00DA3135">
        <w:t xml:space="preserve"> as C</w:t>
      </w:r>
      <w:r w:rsidR="00A510F8">
        <w:t>o-president</w:t>
      </w:r>
      <w:r w:rsidR="00DA3135">
        <w:t>s.</w:t>
      </w:r>
      <w:r w:rsidR="00A510F8">
        <w:t xml:space="preserve"> Everett second</w:t>
      </w:r>
      <w:r w:rsidR="00DA3135">
        <w:t>s</w:t>
      </w:r>
      <w:r w:rsidR="00A510F8">
        <w:t xml:space="preserve"> it.  </w:t>
      </w:r>
      <w:r w:rsidR="00DA3135">
        <w:t>None opposed</w:t>
      </w:r>
      <w:r w:rsidR="00A510F8">
        <w:t>.</w:t>
      </w:r>
    </w:p>
    <w:p w:rsidR="007D773A" w:rsidRDefault="00170D10" w:rsidP="00A510F8">
      <w:pPr>
        <w:pStyle w:val="ListParagraph"/>
      </w:pPr>
      <w:r>
        <w:t>Deb nominates Shaena</w:t>
      </w:r>
      <w:r w:rsidR="00DA3135">
        <w:t xml:space="preserve"> for Vice President</w:t>
      </w:r>
      <w:r>
        <w:t xml:space="preserve">. Jennifer </w:t>
      </w:r>
      <w:r w:rsidR="00DA3135">
        <w:t>s</w:t>
      </w:r>
      <w:r>
        <w:t>econds</w:t>
      </w:r>
      <w:r w:rsidR="00DA3135">
        <w:t>.</w:t>
      </w:r>
      <w:r>
        <w:t xml:space="preserve">  None opposed</w:t>
      </w:r>
      <w:r>
        <w:br/>
        <w:t>Jennifer nominates Annette</w:t>
      </w:r>
      <w:r w:rsidR="00DA3135">
        <w:t xml:space="preserve"> for Secretary,</w:t>
      </w:r>
      <w:r>
        <w:t xml:space="preserve"> George </w:t>
      </w:r>
      <w:r w:rsidR="00DA3135">
        <w:t>s</w:t>
      </w:r>
      <w:r>
        <w:t>econd</w:t>
      </w:r>
      <w:r w:rsidR="00DA3135">
        <w:t>s.</w:t>
      </w:r>
      <w:r>
        <w:t xml:space="preserve"> None opposed.</w:t>
      </w:r>
      <w:r w:rsidR="00DA3135">
        <w:br/>
      </w:r>
    </w:p>
    <w:p w:rsidR="006E7DA0" w:rsidRDefault="007D773A" w:rsidP="007D773A">
      <w:pPr>
        <w:pStyle w:val="ListParagraph"/>
        <w:numPr>
          <w:ilvl w:val="0"/>
          <w:numId w:val="2"/>
        </w:numPr>
      </w:pPr>
      <w:r>
        <w:t>Adjourn</w:t>
      </w:r>
      <w:r w:rsidR="00170D10">
        <w:t xml:space="preserve"> 8:20.</w:t>
      </w:r>
    </w:p>
    <w:p w:rsidR="00A4439E" w:rsidRDefault="00A4439E" w:rsidP="006E7DA0">
      <w:pPr>
        <w:pStyle w:val="ListParagraph"/>
      </w:pPr>
    </w:p>
    <w:p w:rsidR="00BC63C8" w:rsidRDefault="00A4439E" w:rsidP="008A6318">
      <w:r>
        <w:t>Submitted by Annette Olson</w:t>
      </w:r>
    </w:p>
    <w:sectPr w:rsidR="00BC63C8" w:rsidSect="00B809E7">
      <w:type w:val="continuous"/>
      <w:pgSz w:w="12240" w:h="15840"/>
      <w:pgMar w:top="1080" w:right="1080" w:bottom="108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15E3"/>
    <w:multiLevelType w:val="hybridMultilevel"/>
    <w:tmpl w:val="D3062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44DE5"/>
    <w:multiLevelType w:val="hybridMultilevel"/>
    <w:tmpl w:val="ADC61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63C8"/>
    <w:rsid w:val="000423B8"/>
    <w:rsid w:val="000B5C07"/>
    <w:rsid w:val="00103078"/>
    <w:rsid w:val="00170D10"/>
    <w:rsid w:val="00187A31"/>
    <w:rsid w:val="001E1B41"/>
    <w:rsid w:val="00234B83"/>
    <w:rsid w:val="00245CCE"/>
    <w:rsid w:val="002A5421"/>
    <w:rsid w:val="002D0B5F"/>
    <w:rsid w:val="002F7F4E"/>
    <w:rsid w:val="00342C30"/>
    <w:rsid w:val="003B4047"/>
    <w:rsid w:val="004411C4"/>
    <w:rsid w:val="00442467"/>
    <w:rsid w:val="0047030B"/>
    <w:rsid w:val="004908FD"/>
    <w:rsid w:val="004A697F"/>
    <w:rsid w:val="004E59D7"/>
    <w:rsid w:val="004E6343"/>
    <w:rsid w:val="00502D0F"/>
    <w:rsid w:val="0052532E"/>
    <w:rsid w:val="00592EF5"/>
    <w:rsid w:val="005D3440"/>
    <w:rsid w:val="005E09A1"/>
    <w:rsid w:val="005E6FC8"/>
    <w:rsid w:val="006974D3"/>
    <w:rsid w:val="006C4EFD"/>
    <w:rsid w:val="006E7DA0"/>
    <w:rsid w:val="006F08AB"/>
    <w:rsid w:val="00744811"/>
    <w:rsid w:val="0074698D"/>
    <w:rsid w:val="00764287"/>
    <w:rsid w:val="007A6A18"/>
    <w:rsid w:val="007D773A"/>
    <w:rsid w:val="008022D2"/>
    <w:rsid w:val="00864BEB"/>
    <w:rsid w:val="00880C40"/>
    <w:rsid w:val="008A6318"/>
    <w:rsid w:val="008E2D71"/>
    <w:rsid w:val="008E7EBD"/>
    <w:rsid w:val="00904985"/>
    <w:rsid w:val="00914523"/>
    <w:rsid w:val="009935C4"/>
    <w:rsid w:val="009A1B6A"/>
    <w:rsid w:val="009E1D13"/>
    <w:rsid w:val="00A21D4F"/>
    <w:rsid w:val="00A4439E"/>
    <w:rsid w:val="00A510F8"/>
    <w:rsid w:val="00A53FB3"/>
    <w:rsid w:val="00A8270B"/>
    <w:rsid w:val="00AF3ED8"/>
    <w:rsid w:val="00B20E7F"/>
    <w:rsid w:val="00B305BF"/>
    <w:rsid w:val="00B809E7"/>
    <w:rsid w:val="00B8532A"/>
    <w:rsid w:val="00BC63C8"/>
    <w:rsid w:val="00BE5B3C"/>
    <w:rsid w:val="00CB41C5"/>
    <w:rsid w:val="00CD1516"/>
    <w:rsid w:val="00D1473A"/>
    <w:rsid w:val="00D46196"/>
    <w:rsid w:val="00DA3135"/>
    <w:rsid w:val="00DC3DF2"/>
    <w:rsid w:val="00E25B49"/>
    <w:rsid w:val="00E5709F"/>
    <w:rsid w:val="00E97808"/>
    <w:rsid w:val="00EA2FEA"/>
    <w:rsid w:val="00EB041B"/>
    <w:rsid w:val="00F32443"/>
    <w:rsid w:val="00F904F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C6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2</Pages>
  <Words>609</Words>
  <Characters>3472</Characters>
  <Application>Microsoft Macintosh Word</Application>
  <DocSecurity>0</DocSecurity>
  <Lines>28</Lines>
  <Paragraphs>6</Paragraphs>
  <ScaleCrop>false</ScaleCrop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Olson</dc:creator>
  <cp:keywords/>
  <cp:lastModifiedBy>Ethan Sanford</cp:lastModifiedBy>
  <cp:revision>36</cp:revision>
  <cp:lastPrinted>2014-09-16T17:17:00Z</cp:lastPrinted>
  <dcterms:created xsi:type="dcterms:W3CDTF">2014-06-06T02:20:00Z</dcterms:created>
  <dcterms:modified xsi:type="dcterms:W3CDTF">2014-09-16T19:17:00Z</dcterms:modified>
</cp:coreProperties>
</file>